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8"/>
      </w:tblGrid>
      <w:tr w:rsidR="00745716" w:rsidRPr="00F9146C" w:rsidTr="00A66E1E">
        <w:trPr>
          <w:jc w:val="right"/>
        </w:trPr>
        <w:tc>
          <w:tcPr>
            <w:tcW w:w="4608" w:type="dxa"/>
          </w:tcPr>
          <w:p w:rsidR="00745716" w:rsidRDefault="00745716" w:rsidP="0074571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o-RO"/>
              </w:rPr>
            </w:pPr>
            <w:r w:rsidRPr="00F9146C">
              <w:rPr>
                <w:sz w:val="28"/>
                <w:szCs w:val="28"/>
                <w:lang w:val="ro-RO"/>
              </w:rPr>
              <w:t>Anexa nr. 2</w:t>
            </w:r>
          </w:p>
          <w:p w:rsidR="00745716" w:rsidRPr="00F9146C" w:rsidRDefault="00745716" w:rsidP="00A66E1E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 w:rsidRPr="00F9146C">
                <w:rPr>
                  <w:sz w:val="28"/>
                  <w:szCs w:val="28"/>
                  <w:lang w:val="ro-RO"/>
                </w:rPr>
                <w:t>la Regulamentul</w:t>
              </w:r>
            </w:smartTag>
            <w:r w:rsidRPr="00F9146C">
              <w:rPr>
                <w:sz w:val="28"/>
                <w:szCs w:val="28"/>
                <w:lang w:val="ro-RO"/>
              </w:rPr>
              <w:t xml:space="preserve"> cu privire la organizarea şi desfăşurarea concursului pentru ocuparea funcţiei de conducere în instituţiile de învăţămînt profesional tehnic</w:t>
            </w:r>
          </w:p>
        </w:tc>
      </w:tr>
    </w:tbl>
    <w:p w:rsidR="00745716" w:rsidRPr="00F9146C" w:rsidRDefault="00745716" w:rsidP="00745716">
      <w:pPr>
        <w:ind w:left="5760" w:firstLine="720"/>
        <w:rPr>
          <w:sz w:val="28"/>
          <w:szCs w:val="28"/>
        </w:rPr>
      </w:pPr>
    </w:p>
    <w:p w:rsidR="00745716" w:rsidRPr="00F9146C" w:rsidRDefault="00745716" w:rsidP="0074571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:rsidR="00745716" w:rsidRPr="00F9146C" w:rsidRDefault="00745716" w:rsidP="00745716">
      <w:pPr>
        <w:tabs>
          <w:tab w:val="num" w:pos="2880"/>
        </w:tabs>
        <w:spacing w:after="120"/>
        <w:ind w:left="187"/>
        <w:jc w:val="center"/>
        <w:rPr>
          <w:b/>
          <w:sz w:val="28"/>
          <w:szCs w:val="28"/>
        </w:rPr>
      </w:pPr>
      <w:r w:rsidRPr="00F9146C">
        <w:rPr>
          <w:b/>
          <w:sz w:val="28"/>
          <w:szCs w:val="28"/>
        </w:rPr>
        <w:t>CURRICULUM VITAE</w:t>
      </w:r>
      <w:r w:rsidRPr="00F9146C">
        <w:rPr>
          <w:b/>
          <w:sz w:val="28"/>
          <w:szCs w:val="28"/>
        </w:rPr>
        <w:br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6496"/>
      </w:tblGrid>
      <w:tr w:rsidR="00745716" w:rsidRPr="00F9146C" w:rsidTr="00A66E1E">
        <w:trPr>
          <w:cantSplit/>
          <w:trHeight w:val="366"/>
        </w:trPr>
        <w:tc>
          <w:tcPr>
            <w:tcW w:w="2860" w:type="dxa"/>
            <w:vAlign w:val="center"/>
          </w:tcPr>
          <w:p w:rsidR="00745716" w:rsidRPr="00F9146C" w:rsidRDefault="00745716" w:rsidP="00A66E1E">
            <w:pPr>
              <w:pStyle w:val="ECVPersonalInfo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o-RO"/>
              </w:rPr>
              <w:t>INFORMAŢII PERSONALE</w:t>
            </w:r>
          </w:p>
        </w:tc>
        <w:tc>
          <w:tcPr>
            <w:tcW w:w="6496" w:type="dxa"/>
            <w:vAlign w:val="center"/>
          </w:tcPr>
          <w:p w:rsidR="00745716" w:rsidRPr="00F9146C" w:rsidRDefault="00745716" w:rsidP="00A66E1E">
            <w:pPr>
              <w:pStyle w:val="ECVNameField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numele şi prenumele </w:t>
            </w:r>
          </w:p>
        </w:tc>
      </w:tr>
      <w:tr w:rsidR="00745716" w:rsidRPr="00F9146C" w:rsidTr="00A66E1E">
        <w:trPr>
          <w:cantSplit/>
          <w:trHeight w:hRule="exact" w:val="441"/>
        </w:trPr>
        <w:tc>
          <w:tcPr>
            <w:tcW w:w="9356" w:type="dxa"/>
            <w:gridSpan w:val="2"/>
          </w:tcPr>
          <w:p w:rsidR="00745716" w:rsidRPr="00F9146C" w:rsidRDefault="00745716" w:rsidP="00A66E1E">
            <w:pPr>
              <w:pStyle w:val="ECVComment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[Toate câmpurile </w:t>
            </w: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curriculum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ului </w:t>
            </w: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vitae 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- sînt opţionale. Ştergeţi câmpurile goale.]</w:t>
            </w:r>
          </w:p>
          <w:p w:rsidR="00745716" w:rsidRPr="00F9146C" w:rsidRDefault="00745716" w:rsidP="00A66E1E">
            <w:pPr>
              <w:pStyle w:val="ECVComment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</w:p>
          <w:p w:rsidR="00745716" w:rsidRPr="00F9146C" w:rsidRDefault="00745716" w:rsidP="00A66E1E">
            <w:pPr>
              <w:pStyle w:val="ECVComment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</w:p>
        </w:tc>
      </w:tr>
      <w:tr w:rsidR="00745716" w:rsidRPr="00F9146C" w:rsidTr="00A66E1E">
        <w:trPr>
          <w:cantSplit/>
          <w:trHeight w:val="366"/>
        </w:trPr>
        <w:tc>
          <w:tcPr>
            <w:tcW w:w="2860" w:type="dxa"/>
            <w:vMerge w:val="restart"/>
          </w:tcPr>
          <w:p w:rsidR="00745716" w:rsidRPr="00F9146C" w:rsidRDefault="00745716" w:rsidP="00A66E1E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765E2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885825" cy="1047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6496" w:type="dxa"/>
          </w:tcPr>
          <w:p w:rsidR="00745716" w:rsidRPr="00F9146C" w:rsidRDefault="00745716" w:rsidP="00A66E1E">
            <w:pPr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46C">
              <w:rPr>
                <w:sz w:val="28"/>
                <w:szCs w:val="28"/>
              </w:rPr>
              <w:t xml:space="preserve"> Scrieţi numele străzii, numărul, oraşul, codul poştal, ţara </w:t>
            </w:r>
          </w:p>
        </w:tc>
      </w:tr>
      <w:tr w:rsidR="00745716" w:rsidRPr="00F9146C" w:rsidTr="00A66E1E">
        <w:trPr>
          <w:cantSplit/>
          <w:trHeight w:val="366"/>
        </w:trPr>
        <w:tc>
          <w:tcPr>
            <w:tcW w:w="2860" w:type="dxa"/>
            <w:vMerge/>
          </w:tcPr>
          <w:p w:rsidR="00745716" w:rsidRPr="00F9146C" w:rsidRDefault="00745716" w:rsidP="00A66E1E">
            <w:pPr>
              <w:rPr>
                <w:sz w:val="28"/>
                <w:szCs w:val="28"/>
              </w:rPr>
            </w:pPr>
          </w:p>
        </w:tc>
        <w:tc>
          <w:tcPr>
            <w:tcW w:w="6496" w:type="dxa"/>
          </w:tcPr>
          <w:p w:rsidR="00745716" w:rsidRPr="00F9146C" w:rsidRDefault="00745716" w:rsidP="00A66E1E">
            <w:pPr>
              <w:tabs>
                <w:tab w:val="right" w:pos="8218"/>
              </w:tabs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46C">
              <w:rPr>
                <w:sz w:val="28"/>
                <w:szCs w:val="28"/>
              </w:rPr>
              <w:t xml:space="preserve"> </w:t>
            </w:r>
            <w:r w:rsidRPr="00F9146C">
              <w:rPr>
                <w:rStyle w:val="ECVContactDetails"/>
                <w:sz w:val="28"/>
                <w:szCs w:val="28"/>
              </w:rPr>
              <w:t xml:space="preserve">Scrieţi numărul de telefon    </w:t>
            </w:r>
            <w:r w:rsidRPr="00765E2F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sz w:val="28"/>
                <w:szCs w:val="28"/>
              </w:rPr>
              <w:t xml:space="preserve"> </w:t>
            </w:r>
            <w:r w:rsidRPr="00F9146C">
              <w:rPr>
                <w:rStyle w:val="ECVContactDetails"/>
                <w:sz w:val="28"/>
                <w:szCs w:val="28"/>
              </w:rPr>
              <w:t xml:space="preserve">Scrieţi numărul de telefon mobil    </w:t>
            </w:r>
            <w:r w:rsidRPr="00F9146C">
              <w:rPr>
                <w:sz w:val="28"/>
                <w:szCs w:val="28"/>
              </w:rPr>
              <w:t xml:space="preserve">   </w:t>
            </w:r>
          </w:p>
        </w:tc>
      </w:tr>
      <w:tr w:rsidR="00745716" w:rsidRPr="00F9146C" w:rsidTr="00A66E1E">
        <w:trPr>
          <w:cantSplit/>
          <w:trHeight w:val="366"/>
        </w:trPr>
        <w:tc>
          <w:tcPr>
            <w:tcW w:w="2860" w:type="dxa"/>
            <w:vMerge/>
          </w:tcPr>
          <w:p w:rsidR="00745716" w:rsidRPr="00F9146C" w:rsidRDefault="00745716" w:rsidP="00A66E1E">
            <w:pPr>
              <w:rPr>
                <w:sz w:val="28"/>
                <w:szCs w:val="28"/>
              </w:rPr>
            </w:pPr>
          </w:p>
        </w:tc>
        <w:tc>
          <w:tcPr>
            <w:tcW w:w="6496" w:type="dxa"/>
            <w:vAlign w:val="center"/>
          </w:tcPr>
          <w:p w:rsidR="00745716" w:rsidRPr="00F9146C" w:rsidRDefault="00745716" w:rsidP="00A66E1E">
            <w:pPr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46C">
              <w:rPr>
                <w:sz w:val="28"/>
                <w:szCs w:val="28"/>
              </w:rPr>
              <w:t xml:space="preserve"> </w:t>
            </w:r>
            <w:proofErr w:type="spellStart"/>
            <w:r w:rsidRPr="00F9146C">
              <w:rPr>
                <w:rStyle w:val="ECVInternetLink"/>
                <w:sz w:val="28"/>
                <w:szCs w:val="28"/>
              </w:rPr>
              <w:t>Scrieţi</w:t>
            </w:r>
            <w:proofErr w:type="spellEnd"/>
            <w:r w:rsidRPr="00F9146C">
              <w:rPr>
                <w:rStyle w:val="ECVInternetLink"/>
                <w:sz w:val="28"/>
                <w:szCs w:val="28"/>
              </w:rPr>
              <w:t xml:space="preserve"> </w:t>
            </w:r>
            <w:proofErr w:type="spellStart"/>
            <w:r w:rsidRPr="00F9146C">
              <w:rPr>
                <w:rStyle w:val="ECVInternetLink"/>
                <w:sz w:val="28"/>
                <w:szCs w:val="28"/>
              </w:rPr>
              <w:t>adresa</w:t>
            </w:r>
            <w:proofErr w:type="spellEnd"/>
            <w:r w:rsidRPr="00F9146C">
              <w:rPr>
                <w:rStyle w:val="ECVInternetLink"/>
                <w:sz w:val="28"/>
                <w:szCs w:val="28"/>
              </w:rPr>
              <w:t xml:space="preserve"> de email </w:t>
            </w:r>
          </w:p>
        </w:tc>
      </w:tr>
      <w:tr w:rsidR="00745716" w:rsidRPr="00F9146C" w:rsidTr="00A66E1E">
        <w:trPr>
          <w:cantSplit/>
          <w:trHeight w:val="427"/>
        </w:trPr>
        <w:tc>
          <w:tcPr>
            <w:tcW w:w="2860" w:type="dxa"/>
            <w:vMerge/>
          </w:tcPr>
          <w:p w:rsidR="00745716" w:rsidRPr="00F9146C" w:rsidRDefault="00745716" w:rsidP="00A66E1E">
            <w:pPr>
              <w:rPr>
                <w:sz w:val="28"/>
                <w:szCs w:val="28"/>
              </w:rPr>
            </w:pPr>
          </w:p>
        </w:tc>
        <w:tc>
          <w:tcPr>
            <w:tcW w:w="6496" w:type="dxa"/>
            <w:vAlign w:val="center"/>
          </w:tcPr>
          <w:p w:rsidR="00745716" w:rsidRPr="00F9146C" w:rsidRDefault="00745716" w:rsidP="00A66E1E">
            <w:pPr>
              <w:pStyle w:val="ECVGenderRow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Sexul </w:t>
            </w:r>
            <w:r w:rsidRPr="00F9146C"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sexul </w:t>
            </w:r>
            <w:r w:rsidRPr="00F9146C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| Data naşterii </w:t>
            </w:r>
            <w:r w:rsidRPr="00F9146C"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zz/ll/aaaa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 w:rsidRPr="00F9146C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| Naţionalitatea </w:t>
            </w:r>
            <w:r w:rsidRPr="00F9146C"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naţionalitatea </w:t>
            </w:r>
          </w:p>
        </w:tc>
      </w:tr>
    </w:tbl>
    <w:p w:rsidR="00745716" w:rsidRPr="00F9146C" w:rsidRDefault="00745716" w:rsidP="00745716">
      <w:pPr>
        <w:pStyle w:val="ECVText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45716" w:rsidRPr="00F9146C" w:rsidTr="00A66E1E">
        <w:trPr>
          <w:cantSplit/>
          <w:trHeight w:val="340"/>
        </w:trPr>
        <w:tc>
          <w:tcPr>
            <w:tcW w:w="2834" w:type="dxa"/>
            <w:vAlign w:val="center"/>
          </w:tcPr>
          <w:p w:rsidR="00745716" w:rsidRPr="00F9146C" w:rsidRDefault="00745716" w:rsidP="00A66E1E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LOCUL DE MUNCA PENTRU CARE SE CANDIDEAZĂ</w:t>
            </w:r>
          </w:p>
          <w:p w:rsidR="00745716" w:rsidRPr="00F9146C" w:rsidRDefault="00745716" w:rsidP="00A66E1E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7541" w:type="dxa"/>
            <w:vAlign w:val="center"/>
          </w:tcPr>
          <w:p w:rsidR="00745716" w:rsidRPr="00F9146C" w:rsidRDefault="00745716" w:rsidP="00A66E1E">
            <w:pPr>
              <w:pStyle w:val="ECVNameField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locul de muncă pentru care se candidează </w:t>
            </w:r>
          </w:p>
        </w:tc>
      </w:tr>
    </w:tbl>
    <w:p w:rsidR="00745716" w:rsidRPr="00F9146C" w:rsidRDefault="00745716" w:rsidP="00745716">
      <w:pPr>
        <w:pStyle w:val="ECVText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45716" w:rsidRPr="00F9146C" w:rsidTr="00A66E1E">
        <w:trPr>
          <w:trHeight w:val="170"/>
        </w:trPr>
        <w:tc>
          <w:tcPr>
            <w:tcW w:w="2835" w:type="dxa"/>
          </w:tcPr>
          <w:p w:rsidR="00745716" w:rsidRPr="00F9146C" w:rsidRDefault="00745716" w:rsidP="00A66E1E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o-RO"/>
              </w:rPr>
              <w:t>EXPERIENŢA PROFESIONALĂ</w:t>
            </w:r>
          </w:p>
        </w:tc>
        <w:tc>
          <w:tcPr>
            <w:tcW w:w="7540" w:type="dxa"/>
            <w:vAlign w:val="bottom"/>
          </w:tcPr>
          <w:p w:rsidR="00745716" w:rsidRPr="00F9146C" w:rsidRDefault="00745716" w:rsidP="00A66E1E">
            <w:pPr>
              <w:pStyle w:val="ECVBlueBox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765E2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114800" cy="857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745716" w:rsidRPr="00F9146C" w:rsidRDefault="00745716" w:rsidP="00745716">
      <w:pPr>
        <w:pStyle w:val="ECVComments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F9146C">
        <w:rPr>
          <w:rFonts w:ascii="Times New Roman" w:hAnsi="Times New Roman" w:cs="Times New Roman"/>
          <w:color w:val="auto"/>
          <w:sz w:val="28"/>
          <w:szCs w:val="28"/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805"/>
      </w:tblGrid>
      <w:tr w:rsidR="00745716" w:rsidRPr="00F9146C" w:rsidTr="00A66E1E">
        <w:trPr>
          <w:cantSplit/>
        </w:trPr>
        <w:tc>
          <w:tcPr>
            <w:tcW w:w="2834" w:type="dxa"/>
            <w:vMerge w:val="restart"/>
          </w:tcPr>
          <w:p w:rsidR="00745716" w:rsidRPr="00F9146C" w:rsidRDefault="00745716" w:rsidP="00A66E1E">
            <w:pPr>
              <w:pStyle w:val="ECVDate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datele (de la - pînă la) </w:t>
            </w:r>
          </w:p>
        </w:tc>
        <w:tc>
          <w:tcPr>
            <w:tcW w:w="6805" w:type="dxa"/>
          </w:tcPr>
          <w:p w:rsidR="00745716" w:rsidRPr="00F9146C" w:rsidRDefault="00745716" w:rsidP="00A66E1E">
            <w:pPr>
              <w:pStyle w:val="ECVSubSection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ocupaţia sau poziţia ocupată </w:t>
            </w:r>
          </w:p>
        </w:tc>
      </w:tr>
      <w:tr w:rsidR="00745716" w:rsidRPr="00F9146C" w:rsidTr="00A66E1E">
        <w:trPr>
          <w:cantSplit/>
        </w:trPr>
        <w:tc>
          <w:tcPr>
            <w:tcW w:w="2834" w:type="dxa"/>
            <w:vMerge/>
          </w:tcPr>
          <w:p w:rsidR="00745716" w:rsidRPr="00F9146C" w:rsidRDefault="00745716" w:rsidP="00A66E1E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745716" w:rsidRPr="00F9146C" w:rsidRDefault="00745716" w:rsidP="00A66E1E">
            <w:pPr>
              <w:pStyle w:val="ECVOrganisa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745716" w:rsidRPr="00F9146C" w:rsidTr="00A66E1E">
        <w:trPr>
          <w:cantSplit/>
        </w:trPr>
        <w:tc>
          <w:tcPr>
            <w:tcW w:w="2834" w:type="dxa"/>
            <w:vMerge/>
          </w:tcPr>
          <w:p w:rsidR="00745716" w:rsidRPr="00F9146C" w:rsidRDefault="00745716" w:rsidP="00A66E1E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principalele activităţi şi responsabilităţi </w:t>
            </w:r>
          </w:p>
        </w:tc>
      </w:tr>
      <w:tr w:rsidR="00745716" w:rsidRPr="00F9146C" w:rsidTr="00A66E1E">
        <w:trPr>
          <w:cantSplit/>
          <w:trHeight w:val="340"/>
        </w:trPr>
        <w:tc>
          <w:tcPr>
            <w:tcW w:w="2834" w:type="dxa"/>
            <w:vMerge/>
          </w:tcPr>
          <w:p w:rsidR="00745716" w:rsidRPr="00F9146C" w:rsidRDefault="00745716" w:rsidP="00A66E1E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vAlign w:val="bottom"/>
          </w:tcPr>
          <w:p w:rsidR="00745716" w:rsidRPr="00F9146C" w:rsidRDefault="00745716" w:rsidP="00A66E1E">
            <w:pPr>
              <w:pStyle w:val="ECVBusinessSectorRow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Style w:val="ECVHeadingBusinessSector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Tipul sau sectorul de activitate </w:t>
            </w:r>
            <w:r w:rsidRPr="00F9146C"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tipul sau sectorul de activitate </w:t>
            </w:r>
          </w:p>
        </w:tc>
      </w:tr>
    </w:tbl>
    <w:p w:rsidR="00745716" w:rsidRPr="00F9146C" w:rsidRDefault="00745716" w:rsidP="00745716">
      <w:pPr>
        <w:pStyle w:val="ECVText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45716" w:rsidRPr="00F9146C" w:rsidTr="00A66E1E">
        <w:trPr>
          <w:trHeight w:val="170"/>
        </w:trPr>
        <w:tc>
          <w:tcPr>
            <w:tcW w:w="2835" w:type="dxa"/>
          </w:tcPr>
          <w:p w:rsidR="00745716" w:rsidRPr="00F9146C" w:rsidRDefault="00745716" w:rsidP="00A66E1E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o-RO"/>
              </w:rPr>
              <w:t>EDUCAŢIE ŞI FORMARE</w:t>
            </w:r>
          </w:p>
        </w:tc>
        <w:tc>
          <w:tcPr>
            <w:tcW w:w="7540" w:type="dxa"/>
            <w:vAlign w:val="bottom"/>
          </w:tcPr>
          <w:p w:rsidR="00745716" w:rsidRPr="00F9146C" w:rsidRDefault="00745716" w:rsidP="00A66E1E">
            <w:pPr>
              <w:pStyle w:val="ECVBlueBox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765E2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114800" cy="857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745716" w:rsidRPr="00F9146C" w:rsidRDefault="00745716" w:rsidP="00745716">
      <w:pPr>
        <w:pStyle w:val="ECVComments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F9146C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[Adăugaţi cîmpuri separate pentru fiecare etapă de formare. Începeţi cu cea mai recentă] </w:t>
      </w:r>
    </w:p>
    <w:tbl>
      <w:tblPr>
        <w:tblpPr w:topFromText="6" w:bottomFromText="170" w:vertAnchor="text" w:tblpY="6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5169"/>
        <w:gridCol w:w="1258"/>
      </w:tblGrid>
      <w:tr w:rsidR="00745716" w:rsidRPr="00F9146C" w:rsidTr="00745716">
        <w:trPr>
          <w:cantSplit/>
          <w:trHeight w:val="776"/>
        </w:trPr>
        <w:tc>
          <w:tcPr>
            <w:tcW w:w="2792" w:type="dxa"/>
            <w:vMerge w:val="restart"/>
          </w:tcPr>
          <w:p w:rsidR="00745716" w:rsidRPr="00F9146C" w:rsidRDefault="00745716" w:rsidP="00A66E1E">
            <w:pPr>
              <w:pStyle w:val="ECVDate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lastRenderedPageBreak/>
              <w:t xml:space="preserve">Scrieţi datele (de la - pînă la) </w:t>
            </w:r>
          </w:p>
        </w:tc>
        <w:tc>
          <w:tcPr>
            <w:tcW w:w="5169" w:type="dxa"/>
          </w:tcPr>
          <w:p w:rsidR="00745716" w:rsidRPr="00F9146C" w:rsidRDefault="00745716" w:rsidP="00A66E1E">
            <w:pPr>
              <w:pStyle w:val="ECVSubSection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calificarea obţinută </w:t>
            </w:r>
          </w:p>
        </w:tc>
        <w:tc>
          <w:tcPr>
            <w:tcW w:w="1257" w:type="dxa"/>
          </w:tcPr>
          <w:p w:rsidR="00745716" w:rsidRPr="00F9146C" w:rsidRDefault="00745716" w:rsidP="00A66E1E">
            <w:pPr>
              <w:pStyle w:val="ECVRigh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nivelul EQF, dacă îl cunoaşteţi </w:t>
            </w:r>
          </w:p>
        </w:tc>
      </w:tr>
      <w:tr w:rsidR="00745716" w:rsidRPr="00F9146C" w:rsidTr="00745716">
        <w:trPr>
          <w:cantSplit/>
          <w:trHeight w:val="776"/>
        </w:trPr>
        <w:tc>
          <w:tcPr>
            <w:tcW w:w="2792" w:type="dxa"/>
            <w:vMerge/>
          </w:tcPr>
          <w:p w:rsidR="00745716" w:rsidRPr="00F9146C" w:rsidRDefault="00745716" w:rsidP="00A66E1E">
            <w:pPr>
              <w:rPr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745716" w:rsidRPr="00F9146C" w:rsidRDefault="00745716" w:rsidP="00A66E1E">
            <w:pPr>
              <w:pStyle w:val="ECVOrganisa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745716" w:rsidRPr="00F9146C" w:rsidTr="00745716">
        <w:trPr>
          <w:cantSplit/>
          <w:trHeight w:val="776"/>
        </w:trPr>
        <w:tc>
          <w:tcPr>
            <w:tcW w:w="2792" w:type="dxa"/>
            <w:vMerge/>
          </w:tcPr>
          <w:p w:rsidR="00745716" w:rsidRPr="00F9146C" w:rsidRDefault="00745716" w:rsidP="00A66E1E">
            <w:pPr>
              <w:rPr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Scrieţi lista principalelor materii studiate şi abilităţile acumulate </w:t>
            </w:r>
          </w:p>
        </w:tc>
      </w:tr>
    </w:tbl>
    <w:p w:rsidR="00745716" w:rsidRPr="00F9146C" w:rsidRDefault="00745716" w:rsidP="00745716">
      <w:pPr>
        <w:pStyle w:val="ECVText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745716" w:rsidRPr="00F9146C" w:rsidTr="00A66E1E">
        <w:trPr>
          <w:trHeight w:val="170"/>
        </w:trPr>
        <w:tc>
          <w:tcPr>
            <w:tcW w:w="2835" w:type="dxa"/>
          </w:tcPr>
          <w:p w:rsidR="00745716" w:rsidRPr="00F9146C" w:rsidRDefault="00745716" w:rsidP="00A66E1E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o-RO"/>
              </w:rPr>
              <w:lastRenderedPageBreak/>
              <w:t>COMPETENȚE PERSONALE</w:t>
            </w:r>
          </w:p>
        </w:tc>
        <w:tc>
          <w:tcPr>
            <w:tcW w:w="6521" w:type="dxa"/>
            <w:vAlign w:val="bottom"/>
          </w:tcPr>
          <w:p w:rsidR="00745716" w:rsidRPr="00F9146C" w:rsidRDefault="00745716" w:rsidP="00A66E1E">
            <w:pPr>
              <w:pStyle w:val="ECVBlueBox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765E2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781550" cy="85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745716" w:rsidRPr="00F9146C" w:rsidRDefault="00745716" w:rsidP="00745716">
      <w:pPr>
        <w:pStyle w:val="ECVComments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F9146C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[Ştergeţi cîmpurile necompletate.] </w:t>
      </w:r>
    </w:p>
    <w:tbl>
      <w:tblPr>
        <w:tblpPr w:topFromText="6" w:bottomFromText="170" w:vertAnchor="text" w:tblpY="6"/>
        <w:tblW w:w="9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76"/>
        <w:gridCol w:w="120"/>
        <w:gridCol w:w="1297"/>
        <w:gridCol w:w="1418"/>
        <w:gridCol w:w="1276"/>
        <w:gridCol w:w="1501"/>
      </w:tblGrid>
      <w:tr w:rsidR="00745716" w:rsidRPr="00F9146C" w:rsidTr="00A66E1E">
        <w:trPr>
          <w:cantSplit/>
          <w:trHeight w:val="255"/>
        </w:trPr>
        <w:tc>
          <w:tcPr>
            <w:tcW w:w="2415" w:type="dxa"/>
          </w:tcPr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Limba(i) maternă(e)</w:t>
            </w:r>
          </w:p>
        </w:tc>
        <w:tc>
          <w:tcPr>
            <w:tcW w:w="6888" w:type="dxa"/>
            <w:gridSpan w:val="6"/>
          </w:tcPr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Scrieţi limba maternă / limbile materne </w:t>
            </w:r>
          </w:p>
        </w:tc>
      </w:tr>
      <w:tr w:rsidR="00745716" w:rsidRPr="00F9146C" w:rsidTr="00A66E1E">
        <w:trPr>
          <w:cantSplit/>
          <w:trHeight w:val="340"/>
        </w:trPr>
        <w:tc>
          <w:tcPr>
            <w:tcW w:w="2415" w:type="dxa"/>
          </w:tcPr>
          <w:p w:rsidR="00745716" w:rsidRPr="00F9146C" w:rsidRDefault="00745716" w:rsidP="00A66E1E">
            <w:pPr>
              <w:pStyle w:val="ECVLeft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</w:p>
        </w:tc>
        <w:tc>
          <w:tcPr>
            <w:tcW w:w="6888" w:type="dxa"/>
            <w:gridSpan w:val="6"/>
          </w:tcPr>
          <w:p w:rsidR="00745716" w:rsidRPr="00F9146C" w:rsidRDefault="00745716" w:rsidP="00A66E1E">
            <w:pPr>
              <w:pStyle w:val="ECVRightColumn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</w:p>
        </w:tc>
      </w:tr>
      <w:tr w:rsidR="00745716" w:rsidRPr="00F9146C" w:rsidTr="00A66E1E">
        <w:trPr>
          <w:cantSplit/>
          <w:trHeight w:val="340"/>
        </w:trPr>
        <w:tc>
          <w:tcPr>
            <w:tcW w:w="2415" w:type="dxa"/>
            <w:vMerge w:val="restart"/>
          </w:tcPr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aps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Alte limbi străine cunoscute</w:t>
            </w:r>
          </w:p>
        </w:tc>
        <w:tc>
          <w:tcPr>
            <w:tcW w:w="2693" w:type="dxa"/>
            <w:gridSpan w:val="3"/>
            <w:vAlign w:val="center"/>
          </w:tcPr>
          <w:p w:rsidR="00745716" w:rsidRPr="00F9146C" w:rsidRDefault="00745716" w:rsidP="00A66E1E">
            <w:pPr>
              <w:pStyle w:val="ECVLanguage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ΙNΤELEGERE </w:t>
            </w:r>
          </w:p>
        </w:tc>
        <w:tc>
          <w:tcPr>
            <w:tcW w:w="2694" w:type="dxa"/>
            <w:gridSpan w:val="2"/>
            <w:vAlign w:val="center"/>
          </w:tcPr>
          <w:p w:rsidR="00745716" w:rsidRPr="00F9146C" w:rsidRDefault="00745716" w:rsidP="00A66E1E">
            <w:pPr>
              <w:pStyle w:val="ECVLanguage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VORBIRE </w:t>
            </w:r>
          </w:p>
        </w:tc>
        <w:tc>
          <w:tcPr>
            <w:tcW w:w="1501" w:type="dxa"/>
            <w:vAlign w:val="center"/>
          </w:tcPr>
          <w:p w:rsidR="00745716" w:rsidRPr="00F9146C" w:rsidRDefault="00745716" w:rsidP="00A66E1E">
            <w:pPr>
              <w:pStyle w:val="ECVLanguage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SCRIERE </w:t>
            </w:r>
          </w:p>
        </w:tc>
      </w:tr>
      <w:tr w:rsidR="00745716" w:rsidRPr="00F9146C" w:rsidTr="00A66E1E">
        <w:trPr>
          <w:cantSplit/>
          <w:trHeight w:val="340"/>
        </w:trPr>
        <w:tc>
          <w:tcPr>
            <w:tcW w:w="2415" w:type="dxa"/>
            <w:vMerge/>
          </w:tcPr>
          <w:p w:rsidR="00745716" w:rsidRPr="00F9146C" w:rsidRDefault="00745716" w:rsidP="00A66E1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45716" w:rsidRPr="00F9146C" w:rsidRDefault="00745716" w:rsidP="00A66E1E">
            <w:pPr>
              <w:pStyle w:val="ECVLanguageSub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Ascultare </w:t>
            </w:r>
          </w:p>
        </w:tc>
        <w:tc>
          <w:tcPr>
            <w:tcW w:w="1417" w:type="dxa"/>
            <w:gridSpan w:val="2"/>
            <w:vAlign w:val="center"/>
          </w:tcPr>
          <w:p w:rsidR="00745716" w:rsidRPr="00F9146C" w:rsidRDefault="00745716" w:rsidP="00A66E1E">
            <w:pPr>
              <w:pStyle w:val="ECVLanguageSub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Citire </w:t>
            </w:r>
          </w:p>
        </w:tc>
        <w:tc>
          <w:tcPr>
            <w:tcW w:w="1418" w:type="dxa"/>
            <w:vAlign w:val="center"/>
          </w:tcPr>
          <w:p w:rsidR="00745716" w:rsidRPr="00F9146C" w:rsidRDefault="00745716" w:rsidP="00A66E1E">
            <w:pPr>
              <w:pStyle w:val="ECVLanguageSub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Participare la conversaţie </w:t>
            </w:r>
          </w:p>
        </w:tc>
        <w:tc>
          <w:tcPr>
            <w:tcW w:w="1276" w:type="dxa"/>
            <w:vAlign w:val="center"/>
          </w:tcPr>
          <w:p w:rsidR="00745716" w:rsidRPr="00F9146C" w:rsidRDefault="00745716" w:rsidP="00A66E1E">
            <w:pPr>
              <w:pStyle w:val="ECVLanguageSub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Discurs oral </w:t>
            </w:r>
          </w:p>
        </w:tc>
        <w:tc>
          <w:tcPr>
            <w:tcW w:w="1501" w:type="dxa"/>
            <w:vAlign w:val="center"/>
          </w:tcPr>
          <w:p w:rsidR="00745716" w:rsidRPr="00F9146C" w:rsidRDefault="00745716" w:rsidP="00A66E1E">
            <w:pPr>
              <w:pStyle w:val="ECVRightColumn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</w:p>
        </w:tc>
      </w:tr>
      <w:tr w:rsidR="00745716" w:rsidRPr="00F9146C" w:rsidTr="00A66E1E">
        <w:trPr>
          <w:cantSplit/>
          <w:trHeight w:val="283"/>
        </w:trPr>
        <w:tc>
          <w:tcPr>
            <w:tcW w:w="2415" w:type="dxa"/>
            <w:vAlign w:val="center"/>
          </w:tcPr>
          <w:p w:rsidR="00745716" w:rsidRPr="00F9146C" w:rsidRDefault="00745716" w:rsidP="00A66E1E">
            <w:pPr>
              <w:pStyle w:val="ECVLanguageName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Specificaţi limba străină</w:t>
            </w:r>
          </w:p>
        </w:tc>
        <w:tc>
          <w:tcPr>
            <w:tcW w:w="1276" w:type="dxa"/>
            <w:vAlign w:val="center"/>
          </w:tcPr>
          <w:p w:rsidR="00745716" w:rsidRPr="00F9146C" w:rsidRDefault="00745716" w:rsidP="00A66E1E">
            <w:pPr>
              <w:pStyle w:val="ECVLanguageLevel"/>
              <w:ind w:left="-141" w:firstLine="141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Specificaţi nivelul </w:t>
            </w:r>
          </w:p>
        </w:tc>
        <w:tc>
          <w:tcPr>
            <w:tcW w:w="1417" w:type="dxa"/>
            <w:gridSpan w:val="2"/>
            <w:vAlign w:val="center"/>
          </w:tcPr>
          <w:p w:rsidR="00745716" w:rsidRPr="00F9146C" w:rsidRDefault="00745716" w:rsidP="00A66E1E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Specificaţi nivelul </w:t>
            </w:r>
          </w:p>
        </w:tc>
        <w:tc>
          <w:tcPr>
            <w:tcW w:w="1418" w:type="dxa"/>
            <w:vAlign w:val="center"/>
          </w:tcPr>
          <w:p w:rsidR="00745716" w:rsidRPr="00F9146C" w:rsidRDefault="00745716" w:rsidP="00A66E1E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Specificaţi nivelul </w:t>
            </w:r>
          </w:p>
        </w:tc>
        <w:tc>
          <w:tcPr>
            <w:tcW w:w="1276" w:type="dxa"/>
            <w:vAlign w:val="center"/>
          </w:tcPr>
          <w:p w:rsidR="00745716" w:rsidRPr="00F9146C" w:rsidRDefault="00745716" w:rsidP="00A66E1E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vAlign w:val="center"/>
          </w:tcPr>
          <w:p w:rsidR="00745716" w:rsidRPr="00F9146C" w:rsidRDefault="00745716" w:rsidP="00A66E1E">
            <w:pPr>
              <w:pStyle w:val="ECVLanguageLevel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Specificaţi nivelul </w:t>
            </w:r>
          </w:p>
        </w:tc>
      </w:tr>
      <w:tr w:rsidR="00745716" w:rsidRPr="00F9146C" w:rsidTr="00A66E1E">
        <w:trPr>
          <w:cantSplit/>
          <w:trHeight w:val="283"/>
        </w:trPr>
        <w:tc>
          <w:tcPr>
            <w:tcW w:w="2415" w:type="dxa"/>
          </w:tcPr>
          <w:p w:rsidR="00745716" w:rsidRPr="00F9146C" w:rsidRDefault="00745716" w:rsidP="00A66E1E">
            <w:pPr>
              <w:rPr>
                <w:sz w:val="26"/>
                <w:szCs w:val="26"/>
              </w:rPr>
            </w:pPr>
          </w:p>
        </w:tc>
        <w:tc>
          <w:tcPr>
            <w:tcW w:w="6888" w:type="dxa"/>
            <w:gridSpan w:val="6"/>
            <w:shd w:val="clear" w:color="auto" w:fill="ECECEC"/>
            <w:vAlign w:val="center"/>
          </w:tcPr>
          <w:p w:rsidR="00745716" w:rsidRPr="00F9146C" w:rsidRDefault="00745716" w:rsidP="00A66E1E">
            <w:pPr>
              <w:pStyle w:val="ECVLanguageCertificate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Scrieţi denumirea certificatului. Scrieţi nivelul, dacă îl cunoaşteţi. </w:t>
            </w:r>
          </w:p>
        </w:tc>
      </w:tr>
      <w:tr w:rsidR="00745716" w:rsidRPr="00F9146C" w:rsidTr="00A66E1E">
        <w:trPr>
          <w:cantSplit/>
          <w:trHeight w:val="283"/>
        </w:trPr>
        <w:tc>
          <w:tcPr>
            <w:tcW w:w="2415" w:type="dxa"/>
            <w:vAlign w:val="center"/>
          </w:tcPr>
          <w:p w:rsidR="00745716" w:rsidRPr="00F9146C" w:rsidRDefault="00745716" w:rsidP="00A66E1E">
            <w:pPr>
              <w:pStyle w:val="ECVLanguageName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Specificaţi limba străină</w:t>
            </w:r>
          </w:p>
        </w:tc>
        <w:tc>
          <w:tcPr>
            <w:tcW w:w="1396" w:type="dxa"/>
            <w:gridSpan w:val="2"/>
            <w:vAlign w:val="center"/>
          </w:tcPr>
          <w:p w:rsidR="00745716" w:rsidRPr="00F9146C" w:rsidRDefault="00745716" w:rsidP="00A66E1E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Specificaţi nivelul </w:t>
            </w:r>
          </w:p>
        </w:tc>
        <w:tc>
          <w:tcPr>
            <w:tcW w:w="1297" w:type="dxa"/>
            <w:vAlign w:val="center"/>
          </w:tcPr>
          <w:p w:rsidR="00745716" w:rsidRPr="00F9146C" w:rsidRDefault="00745716" w:rsidP="00A66E1E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Specificaţi nivelul </w:t>
            </w:r>
          </w:p>
        </w:tc>
        <w:tc>
          <w:tcPr>
            <w:tcW w:w="1418" w:type="dxa"/>
            <w:vAlign w:val="center"/>
          </w:tcPr>
          <w:p w:rsidR="00745716" w:rsidRPr="00F9146C" w:rsidRDefault="00745716" w:rsidP="00A66E1E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Specificaţi nivelul </w:t>
            </w:r>
          </w:p>
        </w:tc>
        <w:tc>
          <w:tcPr>
            <w:tcW w:w="1276" w:type="dxa"/>
            <w:vAlign w:val="center"/>
          </w:tcPr>
          <w:p w:rsidR="00745716" w:rsidRPr="00F9146C" w:rsidRDefault="00745716" w:rsidP="00A66E1E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vAlign w:val="center"/>
          </w:tcPr>
          <w:p w:rsidR="00745716" w:rsidRPr="00F9146C" w:rsidRDefault="00745716" w:rsidP="00A66E1E">
            <w:pPr>
              <w:pStyle w:val="ECVLanguageLevel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Specificaţi nivelul </w:t>
            </w:r>
          </w:p>
        </w:tc>
      </w:tr>
      <w:tr w:rsidR="00745716" w:rsidRPr="00F9146C" w:rsidTr="00A66E1E">
        <w:trPr>
          <w:cantSplit/>
          <w:trHeight w:val="283"/>
        </w:trPr>
        <w:tc>
          <w:tcPr>
            <w:tcW w:w="2415" w:type="dxa"/>
          </w:tcPr>
          <w:p w:rsidR="00745716" w:rsidRPr="00F9146C" w:rsidRDefault="00745716" w:rsidP="00A66E1E">
            <w:pPr>
              <w:rPr>
                <w:sz w:val="26"/>
                <w:szCs w:val="26"/>
              </w:rPr>
            </w:pPr>
          </w:p>
        </w:tc>
        <w:tc>
          <w:tcPr>
            <w:tcW w:w="6888" w:type="dxa"/>
            <w:gridSpan w:val="6"/>
            <w:shd w:val="clear" w:color="auto" w:fill="ECECEC"/>
            <w:vAlign w:val="center"/>
          </w:tcPr>
          <w:p w:rsidR="00745716" w:rsidRPr="00F9146C" w:rsidRDefault="00745716" w:rsidP="00A66E1E">
            <w:pPr>
              <w:pStyle w:val="ECVLanguageCertificate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Scrieţi denumirea certificatului. Scrieţi nivelul, dacă îl cunoaşteţi. </w:t>
            </w:r>
          </w:p>
        </w:tc>
      </w:tr>
      <w:tr w:rsidR="00745716" w:rsidRPr="00F9146C" w:rsidTr="00A66E1E">
        <w:trPr>
          <w:cantSplit/>
          <w:trHeight w:val="397"/>
        </w:trPr>
        <w:tc>
          <w:tcPr>
            <w:tcW w:w="2415" w:type="dxa"/>
          </w:tcPr>
          <w:p w:rsidR="00745716" w:rsidRPr="00F9146C" w:rsidRDefault="00745716" w:rsidP="00A66E1E">
            <w:pPr>
              <w:rPr>
                <w:sz w:val="26"/>
                <w:szCs w:val="26"/>
              </w:rPr>
            </w:pPr>
          </w:p>
        </w:tc>
        <w:tc>
          <w:tcPr>
            <w:tcW w:w="6888" w:type="dxa"/>
            <w:gridSpan w:val="6"/>
            <w:vAlign w:val="bottom"/>
          </w:tcPr>
          <w:p w:rsidR="00745716" w:rsidRPr="00F9146C" w:rsidRDefault="00745716" w:rsidP="00A66E1E">
            <w:pPr>
              <w:pStyle w:val="ECVLanguageExplanation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Niveluri: A1/2: Utilizator elementar - B1/2: Utilizator independent - C1/2: Utilizator experimentat </w:t>
            </w:r>
          </w:p>
          <w:p w:rsidR="00745716" w:rsidRPr="00F9146C" w:rsidRDefault="00745716" w:rsidP="00A66E1E">
            <w:pPr>
              <w:pStyle w:val="ECVLanguageExplanation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Cadrul european comun de referinţă pentru limbi străine </w:t>
            </w:r>
          </w:p>
        </w:tc>
      </w:tr>
      <w:tr w:rsidR="00745716" w:rsidRPr="00F9146C" w:rsidTr="00A66E1E">
        <w:trPr>
          <w:cantSplit/>
          <w:trHeight w:val="170"/>
        </w:trPr>
        <w:tc>
          <w:tcPr>
            <w:tcW w:w="2415" w:type="dxa"/>
          </w:tcPr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Competenţe de comunicare </w:t>
            </w:r>
          </w:p>
        </w:tc>
        <w:tc>
          <w:tcPr>
            <w:tcW w:w="6888" w:type="dxa"/>
            <w:gridSpan w:val="6"/>
          </w:tcPr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Scrieţi competenţele de comunicare deţinute. Specificaţi contextul în care au fost acestea dobîndite. De exemplu:</w:t>
            </w:r>
          </w:p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bune competenţe de comunicare dobîndite prin experienţa proprie </w:t>
            </w:r>
          </w:p>
        </w:tc>
      </w:tr>
      <w:tr w:rsidR="00745716" w:rsidRPr="00F9146C" w:rsidTr="00A66E1E">
        <w:trPr>
          <w:cantSplit/>
          <w:trHeight w:val="170"/>
        </w:trPr>
        <w:tc>
          <w:tcPr>
            <w:tcW w:w="2415" w:type="dxa"/>
          </w:tcPr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Competenţe organizaţionale/manageriale </w:t>
            </w:r>
          </w:p>
        </w:tc>
        <w:tc>
          <w:tcPr>
            <w:tcW w:w="6888" w:type="dxa"/>
            <w:gridSpan w:val="6"/>
          </w:tcPr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Scrieţi competenţele organizaţionale/manageriale. Specificaţi contextul în care au fost acestea dobîndite. De exemplu:</w:t>
            </w:r>
          </w:p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leadership (în prezent,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sînt 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responsabil/ă de o echipă de 10 persoane)</w:t>
            </w:r>
          </w:p>
        </w:tc>
      </w:tr>
      <w:tr w:rsidR="00745716" w:rsidRPr="00F9146C" w:rsidTr="00A66E1E">
        <w:trPr>
          <w:cantSplit/>
          <w:trHeight w:val="170"/>
        </w:trPr>
        <w:tc>
          <w:tcPr>
            <w:tcW w:w="2415" w:type="dxa"/>
          </w:tcPr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Competenţe dobîndite la locul de muncă </w:t>
            </w:r>
          </w:p>
        </w:tc>
        <w:tc>
          <w:tcPr>
            <w:tcW w:w="6888" w:type="dxa"/>
            <w:gridSpan w:val="6"/>
          </w:tcPr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Scrieţi competenţele dobîndite la locul de muncă şi care nu au fost menţionate anterior. Specificaţi contextul în care au fost acestea dobîndite. De exemplu: </w:t>
            </w:r>
          </w:p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o bună cunoaştere a proceselor de control al calităţii (în prezent fiind responsabil cu auditul calităţii)</w:t>
            </w:r>
          </w:p>
        </w:tc>
      </w:tr>
      <w:tr w:rsidR="00745716" w:rsidRPr="00F9146C" w:rsidTr="00A66E1E">
        <w:trPr>
          <w:cantSplit/>
          <w:trHeight w:val="170"/>
        </w:trPr>
        <w:tc>
          <w:tcPr>
            <w:tcW w:w="2415" w:type="dxa"/>
          </w:tcPr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Competenţe informatice </w:t>
            </w:r>
          </w:p>
        </w:tc>
        <w:tc>
          <w:tcPr>
            <w:tcW w:w="6888" w:type="dxa"/>
            <w:gridSpan w:val="6"/>
          </w:tcPr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Scrieţi competenţele informatice deţinute. Specificaţi contextul în care au fost acestea dobîndite. De exemplu:</w:t>
            </w:r>
          </w:p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o bună cunoaştere a instrumentelor Microsoft Office™</w:t>
            </w:r>
          </w:p>
        </w:tc>
      </w:tr>
      <w:tr w:rsidR="00745716" w:rsidRPr="00F9146C" w:rsidTr="00A66E1E">
        <w:trPr>
          <w:cantSplit/>
          <w:trHeight w:val="170"/>
        </w:trPr>
        <w:tc>
          <w:tcPr>
            <w:tcW w:w="2415" w:type="dxa"/>
          </w:tcPr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Alte competenţe </w:t>
            </w:r>
          </w:p>
        </w:tc>
        <w:tc>
          <w:tcPr>
            <w:tcW w:w="6888" w:type="dxa"/>
            <w:gridSpan w:val="6"/>
          </w:tcPr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Scrieţi alte competenţe care nu au fost menţionate anterior. Specificaţi contextul în care au fost acestea dobîndite. De exemplu:</w:t>
            </w:r>
          </w:p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tîmplărie</w:t>
            </w:r>
          </w:p>
        </w:tc>
      </w:tr>
      <w:tr w:rsidR="00745716" w:rsidRPr="00F9146C" w:rsidTr="00A66E1E">
        <w:trPr>
          <w:cantSplit/>
          <w:trHeight w:val="170"/>
        </w:trPr>
        <w:tc>
          <w:tcPr>
            <w:tcW w:w="2415" w:type="dxa"/>
          </w:tcPr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Permis de conducere </w:t>
            </w:r>
          </w:p>
        </w:tc>
        <w:tc>
          <w:tcPr>
            <w:tcW w:w="6888" w:type="dxa"/>
            <w:gridSpan w:val="6"/>
          </w:tcPr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Scrieţi categoria permisului de conducere pe care îl deţineţi. De 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lastRenderedPageBreak/>
              <w:t xml:space="preserve">exemplu </w:t>
            </w:r>
          </w:p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B</w:t>
            </w:r>
          </w:p>
        </w:tc>
      </w:tr>
    </w:tbl>
    <w:p w:rsidR="00745716" w:rsidRPr="00F9146C" w:rsidRDefault="00745716" w:rsidP="00745716">
      <w:pPr>
        <w:rPr>
          <w:vanish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745716" w:rsidRPr="00F9146C" w:rsidTr="00A66E1E">
        <w:trPr>
          <w:cantSplit/>
          <w:trHeight w:val="170"/>
        </w:trPr>
        <w:tc>
          <w:tcPr>
            <w:tcW w:w="2835" w:type="dxa"/>
          </w:tcPr>
          <w:p w:rsidR="00745716" w:rsidRPr="00F9146C" w:rsidRDefault="00745716" w:rsidP="00A66E1E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o-RO"/>
              </w:rPr>
              <w:lastRenderedPageBreak/>
              <w:t>INFORMAΤII SUPLIMENTARE</w:t>
            </w:r>
          </w:p>
        </w:tc>
        <w:tc>
          <w:tcPr>
            <w:tcW w:w="6521" w:type="dxa"/>
            <w:vAlign w:val="bottom"/>
          </w:tcPr>
          <w:p w:rsidR="00745716" w:rsidRPr="00F9146C" w:rsidRDefault="00745716" w:rsidP="00A66E1E">
            <w:pPr>
              <w:pStyle w:val="ECVBlueBox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765E2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781550" cy="85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745716" w:rsidRPr="00F9146C" w:rsidRDefault="00745716" w:rsidP="00745716">
      <w:pPr>
        <w:rPr>
          <w:vanish/>
          <w:sz w:val="28"/>
          <w:szCs w:val="28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664"/>
      </w:tblGrid>
      <w:tr w:rsidR="00745716" w:rsidRPr="00F9146C" w:rsidTr="00A66E1E">
        <w:trPr>
          <w:cantSplit/>
          <w:trHeight w:val="170"/>
        </w:trPr>
        <w:tc>
          <w:tcPr>
            <w:tcW w:w="2834" w:type="dxa"/>
          </w:tcPr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Publicaţii</w:t>
            </w:r>
          </w:p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Prezentări</w:t>
            </w:r>
          </w:p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Proiecte</w:t>
            </w:r>
          </w:p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Conferinţe</w:t>
            </w:r>
          </w:p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Seminarii</w:t>
            </w:r>
          </w:p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Distincţii</w:t>
            </w:r>
          </w:p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Afilieri</w:t>
            </w:r>
          </w:p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Referinţe</w:t>
            </w:r>
          </w:p>
        </w:tc>
        <w:tc>
          <w:tcPr>
            <w:tcW w:w="6664" w:type="dxa"/>
          </w:tcPr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Mentionaţi publicaţiile, prezentările, proiectele, conferinţele, seminarele, distincţiile, afilierile şi referinţele pe care le consideraţi relevante. Ştergeţi cîmpurile irelevante din coloana stîngă.</w:t>
            </w:r>
          </w:p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Exemplu de publicaţie:</w:t>
            </w:r>
          </w:p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Cum să întocmeşti un curriculum vitae de succes?,Numele publicației, anul publicării. </w:t>
            </w:r>
          </w:p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Exemplu de proiect:</w:t>
            </w:r>
          </w:p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Se indică denumirea proiectului. </w:t>
            </w:r>
          </w:p>
        </w:tc>
      </w:tr>
    </w:tbl>
    <w:p w:rsidR="00745716" w:rsidRPr="00F9146C" w:rsidRDefault="00745716" w:rsidP="00745716">
      <w:pPr>
        <w:rPr>
          <w:vanish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745716" w:rsidRPr="00F9146C" w:rsidTr="00A66E1E">
        <w:trPr>
          <w:cantSplit/>
          <w:trHeight w:val="170"/>
        </w:trPr>
        <w:tc>
          <w:tcPr>
            <w:tcW w:w="2835" w:type="dxa"/>
          </w:tcPr>
          <w:p w:rsidR="00745716" w:rsidRPr="00F9146C" w:rsidRDefault="00745716" w:rsidP="00A66E1E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o-RO"/>
              </w:rPr>
              <w:t>ANEXE</w:t>
            </w:r>
          </w:p>
        </w:tc>
        <w:tc>
          <w:tcPr>
            <w:tcW w:w="6663" w:type="dxa"/>
            <w:vAlign w:val="bottom"/>
          </w:tcPr>
          <w:p w:rsidR="00745716" w:rsidRPr="00F9146C" w:rsidRDefault="00745716" w:rsidP="00A66E1E">
            <w:pPr>
              <w:pStyle w:val="ECVBlueBox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765E2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781550" cy="85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745716" w:rsidRPr="00F9146C" w:rsidRDefault="00745716" w:rsidP="00745716">
      <w:pPr>
        <w:rPr>
          <w:vanish/>
          <w:sz w:val="28"/>
          <w:szCs w:val="28"/>
        </w:rPr>
      </w:pPr>
    </w:p>
    <w:tbl>
      <w:tblPr>
        <w:tblpPr w:topFromText="6" w:bottomFromText="170" w:vertAnchor="text" w:tblpY="6"/>
        <w:tblW w:w="9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7039"/>
      </w:tblGrid>
      <w:tr w:rsidR="00745716" w:rsidRPr="00F9146C" w:rsidTr="00745716">
        <w:trPr>
          <w:cantSplit/>
          <w:trHeight w:val="126"/>
        </w:trPr>
        <w:tc>
          <w:tcPr>
            <w:tcW w:w="2645" w:type="dxa"/>
          </w:tcPr>
          <w:p w:rsidR="00745716" w:rsidRPr="00F9146C" w:rsidRDefault="00745716" w:rsidP="00A66E1E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7039" w:type="dxa"/>
          </w:tcPr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Adăugaţi o listă a documentelor anexate </w:t>
            </w: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 curriculum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ului</w:t>
            </w: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  vitae 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. Exemple: </w:t>
            </w:r>
          </w:p>
          <w:p w:rsidR="00745716" w:rsidRPr="00F9146C" w:rsidRDefault="00745716" w:rsidP="00A66E1E">
            <w:pPr>
              <w:pStyle w:val="ECVSec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br/>
            </w:r>
          </w:p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copii ale diplomelor şi certificatelor de calificare;</w:t>
            </w:r>
          </w:p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recomandări de la locul de muncă;</w:t>
            </w:r>
          </w:p>
          <w:p w:rsidR="00745716" w:rsidRPr="00F9146C" w:rsidRDefault="00745716" w:rsidP="00745716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publicaţii sau cercetări. </w:t>
            </w:r>
          </w:p>
        </w:tc>
      </w:tr>
    </w:tbl>
    <w:p w:rsidR="00B7311B" w:rsidRDefault="00B7311B"/>
    <w:sectPr w:rsidR="00B7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16"/>
    <w:rsid w:val="00745716"/>
    <w:rsid w:val="00B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2F033-3096-45F6-99E5-59D3B3C0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5716"/>
    <w:pPr>
      <w:spacing w:before="100" w:beforeAutospacing="1" w:after="100" w:afterAutospacing="1"/>
    </w:pPr>
    <w:rPr>
      <w:lang w:val="en-US"/>
    </w:rPr>
  </w:style>
  <w:style w:type="character" w:styleId="a4">
    <w:name w:val="Strong"/>
    <w:qFormat/>
    <w:rsid w:val="00745716"/>
    <w:rPr>
      <w:rFonts w:cs="Times New Roman"/>
      <w:b/>
    </w:rPr>
  </w:style>
  <w:style w:type="character" w:customStyle="1" w:styleId="ECVHeadingContactDetails">
    <w:name w:val="_ECV_HeadingContactDetails"/>
    <w:rsid w:val="00745716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sid w:val="00745716"/>
    <w:rPr>
      <w:rFonts w:ascii="Arial" w:hAnsi="Arial"/>
      <w:color w:val="3F3A38"/>
      <w:sz w:val="18"/>
      <w:shd w:val="clear" w:color="auto" w:fill="auto"/>
    </w:rPr>
  </w:style>
  <w:style w:type="character" w:customStyle="1" w:styleId="ECVInternetLink">
    <w:name w:val="_ECV_InternetLink"/>
    <w:rsid w:val="00745716"/>
    <w:rPr>
      <w:rFonts w:ascii="Arial" w:hAnsi="Arial"/>
      <w:color w:val="3F3A38"/>
      <w:sz w:val="18"/>
      <w:u w:val="single"/>
      <w:shd w:val="clear" w:color="auto" w:fill="auto"/>
      <w:lang w:val="en-GB" w:eastAsia="x-none"/>
    </w:rPr>
  </w:style>
  <w:style w:type="character" w:customStyle="1" w:styleId="ECVHeadingBusinessSector">
    <w:name w:val="_ECV_HeadingBusinessSector"/>
    <w:rsid w:val="00745716"/>
    <w:rPr>
      <w:rFonts w:ascii="Arial" w:hAnsi="Arial"/>
      <w:color w:val="1593CB"/>
      <w:spacing w:val="-6"/>
      <w:sz w:val="18"/>
      <w:shd w:val="clear" w:color="auto" w:fill="auto"/>
    </w:rPr>
  </w:style>
  <w:style w:type="paragraph" w:customStyle="1" w:styleId="ECVLeftHeading">
    <w:name w:val="_ECV_LeftHeading"/>
    <w:basedOn w:val="a"/>
    <w:rsid w:val="00745716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a"/>
    <w:rsid w:val="00745716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74571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45716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745716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4571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45716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745716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745716"/>
    <w:pPr>
      <w:spacing w:before="0"/>
    </w:pPr>
  </w:style>
  <w:style w:type="paragraph" w:customStyle="1" w:styleId="ECVDate">
    <w:name w:val="_ECV_Date"/>
    <w:basedOn w:val="ECVLeftHeading"/>
    <w:rsid w:val="00745716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745716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74571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4571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4571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4571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745716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a5"/>
    <w:rsid w:val="00745716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74571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45716"/>
    <w:pPr>
      <w:spacing w:before="57"/>
    </w:pPr>
  </w:style>
  <w:style w:type="paragraph" w:customStyle="1" w:styleId="ECVGenderRow">
    <w:name w:val="_ECV_GenderRow"/>
    <w:basedOn w:val="a"/>
    <w:rsid w:val="00745716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a"/>
    <w:rsid w:val="00745716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a"/>
    <w:rsid w:val="00745716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7457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571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2015-08-07T10:34:00Z</dcterms:created>
  <dcterms:modified xsi:type="dcterms:W3CDTF">2015-08-07T10:36:00Z</dcterms:modified>
</cp:coreProperties>
</file>